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7CE" w:rsidRDefault="000B097E" w:rsidP="001701AD">
      <w:pPr>
        <w:pStyle w:val="Heading30"/>
        <w:keepNext/>
        <w:keepLines/>
        <w:shd w:val="clear" w:color="auto" w:fill="auto"/>
        <w:spacing w:before="60" w:after="60" w:line="240" w:lineRule="auto"/>
        <w:ind w:left="80"/>
        <w:rPr>
          <w:sz w:val="24"/>
          <w:szCs w:val="24"/>
        </w:rPr>
      </w:pPr>
      <w:bookmarkStart w:id="0" w:name="bookmark0"/>
      <w:r w:rsidRPr="000B097E">
        <w:rPr>
          <w:sz w:val="24"/>
          <w:szCs w:val="24"/>
        </w:rPr>
        <w:t xml:space="preserve">KÉ HOẠCH PHÂN CÔNG KHÓI LƯỢNG GIẢNG DẠY HỌC KỲ </w:t>
      </w:r>
      <w:r w:rsidRPr="000B097E">
        <w:rPr>
          <w:sz w:val="24"/>
          <w:szCs w:val="24"/>
          <w:lang w:val="en-US"/>
        </w:rPr>
        <w:t xml:space="preserve">2 - </w:t>
      </w:r>
      <w:r w:rsidRPr="000B097E">
        <w:rPr>
          <w:sz w:val="24"/>
          <w:szCs w:val="24"/>
        </w:rPr>
        <w:t xml:space="preserve">NĂM </w:t>
      </w:r>
      <w:r w:rsidRPr="000B097E">
        <w:rPr>
          <w:sz w:val="24"/>
          <w:szCs w:val="24"/>
          <w:lang w:val="en-US"/>
        </w:rPr>
        <w:t xml:space="preserve">HOC 2019-2020 </w:t>
      </w:r>
      <w:r w:rsidRPr="000B097E">
        <w:rPr>
          <w:sz w:val="24"/>
          <w:szCs w:val="24"/>
        </w:rPr>
        <w:t>Bậc đào tạo: Trung cấp Khoa Cơ khí</w:t>
      </w:r>
      <w:bookmarkEnd w:id="0"/>
    </w:p>
    <w:p w:rsidR="001701AD" w:rsidRPr="000B097E" w:rsidRDefault="001701AD" w:rsidP="001701AD">
      <w:pPr>
        <w:pStyle w:val="Heading30"/>
        <w:keepNext/>
        <w:keepLines/>
        <w:shd w:val="clear" w:color="auto" w:fill="auto"/>
        <w:spacing w:before="60" w:after="60" w:line="240" w:lineRule="auto"/>
        <w:ind w:left="80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1104"/>
        <w:gridCol w:w="1046"/>
        <w:gridCol w:w="3336"/>
        <w:gridCol w:w="3130"/>
        <w:gridCol w:w="1795"/>
        <w:gridCol w:w="1805"/>
        <w:gridCol w:w="1776"/>
        <w:gridCol w:w="1790"/>
      </w:tblGrid>
      <w:tr w:rsidR="002027CE" w:rsidRPr="000B097E" w:rsidTr="000B097E">
        <w:trPr>
          <w:trHeight w:hRule="exact" w:val="577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STT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Khóa học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Lóp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Học phần</w:t>
            </w:r>
          </w:p>
        </w:tc>
        <w:tc>
          <w:tcPr>
            <w:tcW w:w="53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Khối Iưọng giảng dạy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Ghi chú</w:t>
            </w:r>
          </w:p>
        </w:tc>
      </w:tr>
      <w:tr w:rsidR="002027CE" w:rsidRPr="000B097E" w:rsidTr="000B097E">
        <w:trPr>
          <w:trHeight w:hRule="exact" w:val="572"/>
          <w:jc w:val="center"/>
        </w:trPr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Tổng lóp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1701AD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0B097E">
              <w:rPr>
                <w:rStyle w:val="BodytextNotItalic"/>
                <w:sz w:val="24"/>
                <w:szCs w:val="24"/>
              </w:rPr>
              <w:t>Số l</w:t>
            </w:r>
            <w:r w:rsidR="001701AD">
              <w:rPr>
                <w:rStyle w:val="BodytextNotItalic"/>
                <w:sz w:val="24"/>
                <w:szCs w:val="24"/>
                <w:lang w:val="en-US"/>
              </w:rPr>
              <w:t>ớp</w:t>
            </w:r>
          </w:p>
        </w:tc>
        <w:tc>
          <w:tcPr>
            <w:tcW w:w="31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TC/LỚP/HK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TC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SỐ TIÉT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2027CE" w:rsidRPr="000B097E">
        <w:trPr>
          <w:trHeight w:hRule="exact" w:val="75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BodytextNotItalic"/>
                <w:sz w:val="24"/>
                <w:szCs w:val="24"/>
                <w:lang w:val="en-US"/>
              </w:rPr>
              <w:t>3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 Cơ khí chế tạo, 1 Công nghệ kỹ thuật cơ khí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Hàn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5C6AC5" w:rsidRDefault="005C6AC5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5C6AC5">
              <w:rPr>
                <w:rFonts w:ascii="Times New Roman" w:hAnsi="Times New Roman" w:cs="Times New Roman"/>
                <w:color w:val="FF0000"/>
                <w:lang w:val="en-US"/>
              </w:rPr>
              <w:t xml:space="preserve">T.SƠN, </w:t>
            </w:r>
            <w:r w:rsidR="001701AD" w:rsidRPr="005C6AC5">
              <w:rPr>
                <w:rFonts w:ascii="Times New Roman" w:hAnsi="Times New Roman" w:cs="Times New Roman"/>
                <w:color w:val="FF0000"/>
                <w:lang w:val="en-US"/>
              </w:rPr>
              <w:t>T.PHÚC</w:t>
            </w:r>
          </w:p>
        </w:tc>
      </w:tr>
      <w:tr w:rsidR="002027CE" w:rsidRPr="000B097E">
        <w:trPr>
          <w:trHeight w:hRule="exact" w:val="749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Công nghệ kỹ thuật cơ khí, 2 Cơ khí chế tạo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Nguội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5C6AC5" w:rsidRDefault="005C6AC5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5C6AC5">
              <w:rPr>
                <w:rFonts w:ascii="Times New Roman" w:hAnsi="Times New Roman" w:cs="Times New Roman"/>
                <w:color w:val="FF0000"/>
                <w:lang w:val="en-US"/>
              </w:rPr>
              <w:t>T.QUỲNH,</w:t>
            </w:r>
          </w:p>
        </w:tc>
      </w:tr>
      <w:tr w:rsidR="002027CE" w:rsidRPr="000B097E">
        <w:trPr>
          <w:trHeight w:hRule="exact" w:val="75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1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 xml:space="preserve">1 Công nghệ kỹ thuật </w:t>
            </w:r>
            <w:r w:rsidR="00F422CC">
              <w:rPr>
                <w:rStyle w:val="BodytextNotItalic"/>
                <w:sz w:val="24"/>
                <w:szCs w:val="24"/>
              </w:rPr>
              <w:t>CƠ</w:t>
            </w:r>
            <w:r w:rsidRPr="000B097E">
              <w:rPr>
                <w:rStyle w:val="BodytextNotItalic"/>
                <w:sz w:val="24"/>
                <w:szCs w:val="24"/>
              </w:rPr>
              <w:t xml:space="preserve"> khí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Vẽ kỹ thuật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5C6AC5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>
        <w:trPr>
          <w:trHeight w:hRule="exact" w:val="744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 Cơ khí chế tạo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Vẽ kỹ thuật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150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5C6AC5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>
        <w:trPr>
          <w:trHeight w:hRule="exact" w:val="706"/>
          <w:jc w:val="center"/>
        </w:trPr>
        <w:tc>
          <w:tcPr>
            <w:tcW w:w="9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8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TONG CỘNG KHÓI LƯỢNG :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21 TC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405 Tiết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5C6AC5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</w:pPr>
    </w:p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</w:pPr>
    </w:p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  <w:sectPr w:rsidR="002027CE" w:rsidRPr="000B097E" w:rsidSect="001701AD">
          <w:type w:val="nextColumn"/>
          <w:pgSz w:w="16840" w:h="11907" w:orient="landscape" w:code="9"/>
          <w:pgMar w:top="567" w:right="567" w:bottom="567" w:left="567" w:header="0" w:footer="3" w:gutter="0"/>
          <w:cols w:space="720"/>
          <w:noEndnote/>
          <w:docGrid w:linePitch="360"/>
        </w:sectPr>
      </w:pPr>
    </w:p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</w:pPr>
    </w:p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</w:pPr>
    </w:p>
    <w:p w:rsidR="002027CE" w:rsidRDefault="000B097E" w:rsidP="001701AD">
      <w:pPr>
        <w:pStyle w:val="Heading30"/>
        <w:keepNext/>
        <w:keepLines/>
        <w:shd w:val="clear" w:color="auto" w:fill="auto"/>
        <w:spacing w:before="60" w:after="60" w:line="240" w:lineRule="auto"/>
        <w:rPr>
          <w:sz w:val="24"/>
          <w:szCs w:val="24"/>
        </w:rPr>
      </w:pPr>
      <w:bookmarkStart w:id="1" w:name="bookmark2"/>
      <w:r w:rsidRPr="000B097E">
        <w:rPr>
          <w:sz w:val="24"/>
          <w:szCs w:val="24"/>
        </w:rPr>
        <w:t>KÉ HOẠCH PHÂN CÔNG KHÓI LƯỢNG GIẢNG DẠY HỌC KỲ 2 - NĂM HỌC 2019-2020 Bậc đào tạo: Trung cấp Khoa Cơ khí</w:t>
      </w:r>
      <w:bookmarkEnd w:id="1"/>
    </w:p>
    <w:p w:rsidR="001701AD" w:rsidRPr="000B097E" w:rsidRDefault="001701AD" w:rsidP="001701AD">
      <w:pPr>
        <w:pStyle w:val="Heading30"/>
        <w:keepNext/>
        <w:keepLines/>
        <w:shd w:val="clear" w:color="auto" w:fill="auto"/>
        <w:spacing w:before="60" w:after="60" w:line="240" w:lineRule="auto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1128"/>
        <w:gridCol w:w="1032"/>
        <w:gridCol w:w="3350"/>
        <w:gridCol w:w="3149"/>
        <w:gridCol w:w="1800"/>
        <w:gridCol w:w="1800"/>
        <w:gridCol w:w="1766"/>
        <w:gridCol w:w="1795"/>
      </w:tblGrid>
      <w:tr w:rsidR="002027CE" w:rsidRPr="000B097E" w:rsidTr="001701AD">
        <w:trPr>
          <w:trHeight w:hRule="exact" w:val="432"/>
          <w:jc w:val="center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STT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Khóa học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Lớp</w:t>
            </w:r>
          </w:p>
        </w:tc>
        <w:tc>
          <w:tcPr>
            <w:tcW w:w="31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Học phần</w:t>
            </w:r>
          </w:p>
        </w:tc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Khối lưọ'ng giảng dạy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Ghi chú</w:t>
            </w:r>
          </w:p>
        </w:tc>
      </w:tr>
      <w:tr w:rsidR="002027CE" w:rsidRPr="000B097E">
        <w:trPr>
          <w:trHeight w:hRule="exact" w:val="379"/>
          <w:jc w:val="center"/>
        </w:trPr>
        <w:tc>
          <w:tcPr>
            <w:tcW w:w="67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Tổng lớp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Số lớp</w:t>
            </w:r>
          </w:p>
        </w:tc>
        <w:tc>
          <w:tcPr>
            <w:tcW w:w="314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TC/LỚP/HK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TC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SÓ TIÉT</w:t>
            </w: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2027CE" w:rsidRPr="000B097E" w:rsidTr="001701AD">
        <w:trPr>
          <w:trHeight w:hRule="exact" w:val="75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Cắt gọt kim loại, 1 Công nghệ kỹ thuật cơ khí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Đồ án chuyên ngành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T.LONG</w:t>
            </w:r>
            <w:r w:rsidR="005C6AC5">
              <w:rPr>
                <w:rFonts w:ascii="Times New Roman" w:hAnsi="Times New Roman" w:cs="Times New Roman"/>
                <w:color w:val="FF0000"/>
                <w:lang w:val="en-US"/>
              </w:rPr>
              <w:t xml:space="preserve"> (1)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, T.CƯƠNG</w:t>
            </w:r>
            <w:r w:rsidR="005C6AC5">
              <w:rPr>
                <w:rFonts w:ascii="Times New Roman" w:hAnsi="Times New Roman" w:cs="Times New Roman"/>
                <w:color w:val="FF0000"/>
                <w:lang w:val="en-US"/>
              </w:rPr>
              <w:t xml:space="preserve"> (1)</w:t>
            </w:r>
          </w:p>
        </w:tc>
      </w:tr>
      <w:tr w:rsidR="002027CE" w:rsidRPr="000B097E" w:rsidTr="001701AD">
        <w:trPr>
          <w:trHeight w:hRule="exact" w:val="440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Công nghệ kỹ thuật cơ khí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T.PHÁP</w:t>
            </w:r>
          </w:p>
        </w:tc>
      </w:tr>
      <w:tr w:rsidR="002027CE" w:rsidRPr="000B097E" w:rsidTr="001701AD">
        <w:trPr>
          <w:trHeight w:hRule="exact" w:val="40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1701AD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0B097E">
              <w:rPr>
                <w:rStyle w:val="BodytextNotItalic"/>
                <w:sz w:val="24"/>
                <w:szCs w:val="24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Công nghệ kỹ thuật cơ khí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Nguyên lý - Chi tiêt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43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Cắt gọt kim loại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Nguyên lý cắt kim loại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T.PHÁP</w:t>
            </w:r>
          </w:p>
        </w:tc>
      </w:tr>
      <w:tr w:rsidR="002027CE" w:rsidRPr="000B097E" w:rsidTr="001701AD">
        <w:trPr>
          <w:trHeight w:hRule="exact" w:val="69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Cắt gọt kim loại, 1 Công nghệ kỹ thuật cơ khí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CNC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439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Công nghệ kỹ thuật cơ khí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Phay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T.THÀNH</w:t>
            </w:r>
          </w:p>
        </w:tc>
      </w:tr>
      <w:tr w:rsidR="002027CE" w:rsidRPr="000B097E" w:rsidTr="001701AD">
        <w:trPr>
          <w:trHeight w:hRule="exact" w:val="41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Cắt gọt kim loại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Phay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BodytextArial"/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T.THÀNH</w:t>
            </w:r>
          </w:p>
        </w:tc>
      </w:tr>
      <w:tr w:rsidR="002027CE" w:rsidRPr="000B097E" w:rsidTr="001701AD">
        <w:trPr>
          <w:trHeight w:hRule="exact" w:val="72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Cắt gọt kim loại, 1 Công nghệ kỹ</w:t>
            </w:r>
          </w:p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7pt"/>
                <w:sz w:val="24"/>
                <w:szCs w:val="24"/>
              </w:rPr>
              <w:t xml:space="preserve">thuật </w:t>
            </w:r>
            <w:r w:rsidR="00F422CC">
              <w:rPr>
                <w:rStyle w:val="Bodytext7pt"/>
                <w:sz w:val="24"/>
                <w:szCs w:val="24"/>
              </w:rPr>
              <w:t>CƠ</w:t>
            </w:r>
            <w:r w:rsidRPr="000B097E">
              <w:rPr>
                <w:rStyle w:val="Bodytext7pt"/>
                <w:sz w:val="24"/>
                <w:szCs w:val="24"/>
              </w:rPr>
              <w:t xml:space="preserve"> khí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tập tốt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540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>
        <w:trPr>
          <w:trHeight w:hRule="exact" w:val="365"/>
          <w:jc w:val="center"/>
        </w:trPr>
        <w:tc>
          <w:tcPr>
            <w:tcW w:w="93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CỘNG KHÓI LƯỢNG :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29TC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9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990 Tiết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9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</w:tbl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</w:pPr>
    </w:p>
    <w:p w:rsidR="001701AD" w:rsidRDefault="001701AD" w:rsidP="001701AD">
      <w:pPr>
        <w:spacing w:before="60" w:after="60"/>
        <w:rPr>
          <w:rFonts w:ascii="Times New Roman" w:eastAsia="Times New Roman" w:hAnsi="Times New Roman" w:cs="Times New Roman"/>
          <w:b/>
          <w:bCs/>
        </w:rPr>
      </w:pPr>
      <w:bookmarkStart w:id="2" w:name="bookmark5"/>
      <w:r>
        <w:br w:type="page"/>
      </w:r>
    </w:p>
    <w:p w:rsidR="002027CE" w:rsidRDefault="000B097E" w:rsidP="001701AD">
      <w:pPr>
        <w:pStyle w:val="Heading30"/>
        <w:keepNext/>
        <w:keepLines/>
        <w:shd w:val="clear" w:color="auto" w:fill="auto"/>
        <w:spacing w:before="60" w:after="60" w:line="240" w:lineRule="auto"/>
        <w:ind w:left="60"/>
        <w:rPr>
          <w:sz w:val="24"/>
          <w:szCs w:val="24"/>
        </w:rPr>
      </w:pPr>
      <w:r w:rsidRPr="000B097E">
        <w:rPr>
          <w:sz w:val="24"/>
          <w:szCs w:val="24"/>
        </w:rPr>
        <w:lastRenderedPageBreak/>
        <w:t>KÉ HOẠCH PHÂN CÔNG KHÓI LƯỢNG GIẢNG DẠY HỌC KỲ 2 - NĂM HỌC 2019-2020 Bậc đào tạo: Trung cấp Khoa Cơ khí</w:t>
      </w:r>
      <w:bookmarkEnd w:id="2"/>
    </w:p>
    <w:p w:rsidR="001701AD" w:rsidRPr="000B097E" w:rsidRDefault="001701AD" w:rsidP="001701AD">
      <w:pPr>
        <w:pStyle w:val="Heading30"/>
        <w:keepNext/>
        <w:keepLines/>
        <w:shd w:val="clear" w:color="auto" w:fill="auto"/>
        <w:spacing w:before="60" w:after="60" w:line="240" w:lineRule="auto"/>
        <w:ind w:left="60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1114"/>
        <w:gridCol w:w="1022"/>
        <w:gridCol w:w="3350"/>
        <w:gridCol w:w="3168"/>
        <w:gridCol w:w="1819"/>
        <w:gridCol w:w="1790"/>
        <w:gridCol w:w="1771"/>
        <w:gridCol w:w="1781"/>
      </w:tblGrid>
      <w:tr w:rsidR="002027CE" w:rsidRPr="000B097E" w:rsidTr="001701AD">
        <w:trPr>
          <w:trHeight w:hRule="exact" w:val="431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STT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Khóa học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Lóp</w:t>
            </w:r>
          </w:p>
        </w:tc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Học phần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Khối Iưcrng giảng dạy</w:t>
            </w:r>
          </w:p>
        </w:tc>
        <w:tc>
          <w:tcPr>
            <w:tcW w:w="1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Ghi chú</w:t>
            </w:r>
          </w:p>
        </w:tc>
      </w:tr>
      <w:tr w:rsidR="002027CE" w:rsidRPr="000B097E">
        <w:trPr>
          <w:trHeight w:hRule="exact" w:val="379"/>
          <w:jc w:val="center"/>
        </w:trPr>
        <w:tc>
          <w:tcPr>
            <w:tcW w:w="686" w:type="dxa"/>
            <w:vMerge/>
            <w:shd w:val="clear" w:color="auto" w:fill="FFFFFF"/>
          </w:tcPr>
          <w:p w:rsidR="002027CE" w:rsidRPr="000B097E" w:rsidRDefault="002027CE" w:rsidP="001701AD">
            <w:pPr>
              <w:framePr w:w="1650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0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Tổng lóp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Số ló p</w:t>
            </w:r>
          </w:p>
        </w:tc>
        <w:tc>
          <w:tcPr>
            <w:tcW w:w="31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0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TC/LỚP/HK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TC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SÓ TIẾT</w:t>
            </w:r>
          </w:p>
        </w:tc>
        <w:tc>
          <w:tcPr>
            <w:tcW w:w="17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0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2027CE" w:rsidRPr="000B097E" w:rsidTr="001701AD">
        <w:trPr>
          <w:trHeight w:hRule="exact" w:val="754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Công nghệ kỹ thuật cơ khí, 1 Cơ khí chế tạo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Phay cơ bản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120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50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</w:t>
            </w:r>
            <w:r w:rsidR="005700D5">
              <w:rPr>
                <w:rFonts w:ascii="Times New Roman" w:hAnsi="Times New Roman" w:cs="Times New Roman"/>
                <w:color w:val="FF0000"/>
                <w:lang w:val="en-US"/>
              </w:rPr>
              <w:t>Đ KHẢI</w:t>
            </w:r>
            <w:bookmarkStart w:id="3" w:name="_GoBack"/>
            <w:bookmarkEnd w:id="3"/>
          </w:p>
        </w:tc>
      </w:tr>
      <w:tr w:rsidR="002027CE" w:rsidRPr="000B097E" w:rsidTr="001701AD">
        <w:trPr>
          <w:trHeight w:hRule="exact" w:val="721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Cơ khí chế tạo, 1 Công nghệ kỹ thuật cơ khí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Vật liệu học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0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2027CE" w:rsidRPr="000B097E" w:rsidTr="001701AD">
        <w:trPr>
          <w:trHeight w:hRule="exact" w:val="420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5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5 Công nghệ ô tô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Vẽ kỹ thuật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375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0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2027CE" w:rsidRPr="000B097E">
        <w:trPr>
          <w:trHeight w:hRule="exact" w:val="370"/>
          <w:jc w:val="center"/>
        </w:trPr>
        <w:tc>
          <w:tcPr>
            <w:tcW w:w="93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CỘNG KHÓI LƯỢNG :</w:t>
            </w:r>
          </w:p>
        </w:tc>
        <w:tc>
          <w:tcPr>
            <w:tcW w:w="3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35 TC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0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585 Tiết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0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</w:tbl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</w:pPr>
    </w:p>
    <w:p w:rsidR="002027CE" w:rsidRDefault="002027CE" w:rsidP="001701AD">
      <w:pPr>
        <w:spacing w:before="60" w:after="60"/>
        <w:rPr>
          <w:rFonts w:ascii="Times New Roman" w:hAnsi="Times New Roman" w:cs="Times New Roman"/>
        </w:rPr>
      </w:pPr>
    </w:p>
    <w:p w:rsidR="001701AD" w:rsidRDefault="001701AD" w:rsidP="001701AD">
      <w:pPr>
        <w:spacing w:before="60" w:after="60"/>
        <w:rPr>
          <w:rFonts w:ascii="Times New Roman" w:hAnsi="Times New Roman" w:cs="Times New Roman"/>
        </w:rPr>
      </w:pPr>
    </w:p>
    <w:p w:rsidR="001701AD" w:rsidRDefault="001701AD" w:rsidP="001701AD">
      <w:pPr>
        <w:spacing w:before="60" w:after="60"/>
        <w:rPr>
          <w:rFonts w:ascii="Times New Roman" w:hAnsi="Times New Roman" w:cs="Times New Roman"/>
        </w:rPr>
      </w:pPr>
    </w:p>
    <w:p w:rsidR="001701AD" w:rsidRDefault="001701AD" w:rsidP="001701AD">
      <w:pPr>
        <w:spacing w:before="60" w:after="60"/>
        <w:rPr>
          <w:rFonts w:ascii="Times New Roman" w:hAnsi="Times New Roman" w:cs="Times New Roman"/>
        </w:rPr>
      </w:pPr>
    </w:p>
    <w:p w:rsidR="001701AD" w:rsidRDefault="001701AD" w:rsidP="001701AD">
      <w:pPr>
        <w:spacing w:before="60" w:after="60"/>
        <w:rPr>
          <w:rFonts w:ascii="Times New Roman" w:hAnsi="Times New Roman" w:cs="Times New Roman"/>
        </w:rPr>
      </w:pPr>
    </w:p>
    <w:p w:rsidR="001701AD" w:rsidRDefault="001701AD" w:rsidP="001701AD">
      <w:pPr>
        <w:spacing w:before="60" w:after="60"/>
        <w:rPr>
          <w:rFonts w:ascii="Times New Roman" w:hAnsi="Times New Roman" w:cs="Times New Roman"/>
        </w:rPr>
      </w:pPr>
    </w:p>
    <w:p w:rsidR="001701AD" w:rsidRDefault="001701AD" w:rsidP="001701AD">
      <w:pPr>
        <w:spacing w:before="60" w:after="60"/>
        <w:rPr>
          <w:rFonts w:ascii="Times New Roman" w:hAnsi="Times New Roman" w:cs="Times New Roman"/>
        </w:rPr>
      </w:pPr>
    </w:p>
    <w:p w:rsidR="001701AD" w:rsidRDefault="001701AD" w:rsidP="001701AD">
      <w:pPr>
        <w:spacing w:before="60" w:after="60"/>
        <w:rPr>
          <w:rFonts w:ascii="Times New Roman" w:hAnsi="Times New Roman" w:cs="Times New Roman"/>
        </w:rPr>
      </w:pPr>
    </w:p>
    <w:p w:rsidR="001701AD" w:rsidRPr="000B097E" w:rsidRDefault="001701AD" w:rsidP="001701AD">
      <w:pPr>
        <w:spacing w:before="60" w:after="60"/>
        <w:rPr>
          <w:rFonts w:ascii="Times New Roman" w:hAnsi="Times New Roman" w:cs="Times New Roman"/>
        </w:rPr>
      </w:pPr>
    </w:p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  <w:sectPr w:rsidR="002027CE" w:rsidRPr="000B097E" w:rsidSect="001701AD">
          <w:headerReference w:type="default" r:id="rId7"/>
          <w:headerReference w:type="first" r:id="rId8"/>
          <w:type w:val="nextColumn"/>
          <w:pgSz w:w="16840" w:h="11907" w:orient="landscape" w:code="9"/>
          <w:pgMar w:top="567" w:right="567" w:bottom="567" w:left="567" w:header="0" w:footer="6" w:gutter="0"/>
          <w:cols w:space="720"/>
          <w:noEndnote/>
          <w:titlePg/>
          <w:docGrid w:linePitch="360"/>
        </w:sectPr>
      </w:pPr>
    </w:p>
    <w:p w:rsidR="002027CE" w:rsidRPr="000B097E" w:rsidRDefault="000B097E" w:rsidP="001701AD">
      <w:pPr>
        <w:pStyle w:val="Heading30"/>
        <w:keepNext/>
        <w:keepLines/>
        <w:shd w:val="clear" w:color="auto" w:fill="auto"/>
        <w:spacing w:before="60" w:after="60" w:line="240" w:lineRule="auto"/>
        <w:ind w:left="120"/>
        <w:rPr>
          <w:sz w:val="24"/>
          <w:szCs w:val="24"/>
        </w:rPr>
      </w:pPr>
      <w:bookmarkStart w:id="4" w:name="bookmark7"/>
      <w:r w:rsidRPr="000B097E">
        <w:rPr>
          <w:sz w:val="24"/>
          <w:szCs w:val="24"/>
        </w:rPr>
        <w:lastRenderedPageBreak/>
        <w:t>KÉ HOẠCH PHÂN CÔNG KHÓI LƯỢNG GIẢNG DẠY HỌC KỲ 2 - NĂM HỌC 2019-2020</w:t>
      </w:r>
      <w:bookmarkEnd w:id="4"/>
    </w:p>
    <w:p w:rsidR="001701AD" w:rsidRPr="000B097E" w:rsidRDefault="000B097E" w:rsidP="001701AD">
      <w:pPr>
        <w:pStyle w:val="Heading30"/>
        <w:keepNext/>
        <w:keepLines/>
        <w:shd w:val="clear" w:color="auto" w:fill="auto"/>
        <w:spacing w:before="60" w:after="60" w:line="240" w:lineRule="auto"/>
        <w:ind w:left="120"/>
        <w:rPr>
          <w:sz w:val="24"/>
          <w:szCs w:val="24"/>
        </w:rPr>
      </w:pPr>
      <w:bookmarkStart w:id="5" w:name="bookmark8"/>
      <w:r w:rsidRPr="000B097E">
        <w:rPr>
          <w:sz w:val="24"/>
          <w:szCs w:val="24"/>
        </w:rPr>
        <w:t>Bậc đào tạo: Cao đẳng Khoa Cơ khí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1123"/>
        <w:gridCol w:w="1018"/>
        <w:gridCol w:w="3355"/>
        <w:gridCol w:w="3144"/>
        <w:gridCol w:w="1810"/>
        <w:gridCol w:w="1786"/>
        <w:gridCol w:w="1762"/>
        <w:gridCol w:w="1786"/>
      </w:tblGrid>
      <w:tr w:rsidR="002027CE" w:rsidRPr="000B097E" w:rsidTr="001701AD">
        <w:trPr>
          <w:trHeight w:hRule="exact" w:val="441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lastRenderedPageBreak/>
              <w:t>STT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Khóa học</w:t>
            </w:r>
          </w:p>
        </w:tc>
        <w:tc>
          <w:tcPr>
            <w:tcW w:w="43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Lớp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Học phần</w:t>
            </w:r>
          </w:p>
        </w:tc>
        <w:tc>
          <w:tcPr>
            <w:tcW w:w="535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Khối Iuọng giảng dạy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Ghi chú</w:t>
            </w:r>
          </w:p>
        </w:tc>
      </w:tr>
      <w:tr w:rsidR="002027CE" w:rsidRPr="000B097E">
        <w:trPr>
          <w:trHeight w:hRule="exact" w:val="379"/>
          <w:jc w:val="center"/>
        </w:trPr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Tổng lóp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Số ióp</w:t>
            </w:r>
          </w:p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TC/LỚP/HK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TỐNG TC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SÓ TIÉT</w:t>
            </w: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2027CE" w:rsidRPr="000B097E" w:rsidTr="001701AD">
        <w:trPr>
          <w:trHeight w:hRule="exact" w:val="466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Cắt gọt kim loại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Công nghệ chê tạo máy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T.LONG</w:t>
            </w:r>
          </w:p>
        </w:tc>
      </w:tr>
      <w:tr w:rsidR="002027CE" w:rsidRPr="000B097E" w:rsidTr="001701AD">
        <w:trPr>
          <w:trHeight w:hRule="exact" w:val="11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 Công nghệ kỹ thuật cơ khí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Công nghệ chế tạo máy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28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T.CƯƠNG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(3)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, T.Đ KHẢI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(2)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, T.CHUNG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(2)</w:t>
            </w:r>
          </w:p>
        </w:tc>
      </w:tr>
      <w:tr w:rsidR="002027CE" w:rsidRPr="000B097E" w:rsidTr="001701AD">
        <w:trPr>
          <w:trHeight w:hRule="exact" w:val="1281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 Công nghệ kỹ thuật cơ khí, 1 cắt gọt kim loại, 1 Công nghệ chế tạo máy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Đồ án Công nghệ chế tạo máy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405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T.LONG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(1)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 xml:space="preserve">, </w:t>
            </w:r>
            <w:r w:rsidR="00F422CC" w:rsidRPr="001701AD">
              <w:rPr>
                <w:rFonts w:ascii="Times New Roman" w:hAnsi="Times New Roman" w:cs="Times New Roman"/>
                <w:color w:val="FF0000"/>
                <w:lang w:val="en-US"/>
              </w:rPr>
              <w:t xml:space="preserve"> T.CƯƠNG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(3)</w:t>
            </w:r>
            <w:r w:rsidR="00F422CC" w:rsidRPr="001701AD">
              <w:rPr>
                <w:rFonts w:ascii="Times New Roman" w:hAnsi="Times New Roman" w:cs="Times New Roman"/>
                <w:color w:val="FF0000"/>
                <w:lang w:val="en-US"/>
              </w:rPr>
              <w:t>, T.Đ KHẢI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(2)</w:t>
            </w:r>
            <w:r w:rsidR="00F422CC" w:rsidRPr="001701AD">
              <w:rPr>
                <w:rFonts w:ascii="Times New Roman" w:hAnsi="Times New Roman" w:cs="Times New Roman"/>
                <w:color w:val="FF0000"/>
                <w:lang w:val="en-US"/>
              </w:rPr>
              <w:t>, T.CHUNG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(2)</w:t>
            </w:r>
          </w:p>
        </w:tc>
      </w:tr>
      <w:tr w:rsidR="002027CE" w:rsidRPr="000B097E" w:rsidTr="001701AD">
        <w:trPr>
          <w:trHeight w:hRule="exact" w:val="1286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10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 xml:space="preserve">1 Công nghệ chế tạo máy, 1 cắt gọt kim loại, 7 Công nghệ kỹ thuật </w:t>
            </w:r>
            <w:r w:rsidR="00F422CC">
              <w:rPr>
                <w:rStyle w:val="BodytextNotItalic"/>
                <w:sz w:val="24"/>
                <w:szCs w:val="24"/>
              </w:rPr>
              <w:t>CƠ</w:t>
            </w:r>
            <w:r w:rsidRPr="000B097E">
              <w:rPr>
                <w:rStyle w:val="BodytextNotItalic"/>
                <w:sz w:val="24"/>
                <w:szCs w:val="24"/>
              </w:rPr>
              <w:t xml:space="preserve"> khí, 1 Bảo trì hệ thốns thiết bị công nghiệp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Đồ án nguyên lý - chi tiết máy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412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]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Bảo trì hệ thống thiết bị công nghiệp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Đồ án quản lý và kỹ thuật bảo trì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709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Bảo trì hệ thống thiết bị công nghiệp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Kỹ thuật thủy lực - Khí nén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979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Bảo trì hệ thốn</w:t>
            </w:r>
            <w:r w:rsidR="001701AD">
              <w:rPr>
                <w:rStyle w:val="BodytextNotItalic"/>
                <w:sz w:val="24"/>
                <w:szCs w:val="24"/>
                <w:lang w:val="en-US"/>
              </w:rPr>
              <w:t>g</w:t>
            </w:r>
            <w:r w:rsidRPr="000B097E">
              <w:rPr>
                <w:rStyle w:val="BodytextNotItalic"/>
                <w:sz w:val="24"/>
                <w:szCs w:val="24"/>
              </w:rPr>
              <w:t xml:space="preserve"> thiết bị công nghiệp, 1 Cắt gọt kim loại, 1 Công nghệ chế tạo máy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Máy cắt kim loại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F422CC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rPr>
                <w:color w:val="FF0000"/>
                <w:sz w:val="24"/>
                <w:szCs w:val="24"/>
                <w:lang w:val="en-US"/>
              </w:rPr>
            </w:pPr>
            <w:r w:rsidRPr="001701AD">
              <w:rPr>
                <w:rStyle w:val="BodytextNotItalic"/>
                <w:color w:val="FF0000"/>
                <w:sz w:val="24"/>
                <w:szCs w:val="24"/>
                <w:lang w:val="en-US"/>
              </w:rPr>
              <w:t>T.PHÁP</w:t>
            </w:r>
          </w:p>
        </w:tc>
      </w:tr>
      <w:tr w:rsidR="002027CE" w:rsidRPr="000B097E" w:rsidTr="001701AD">
        <w:trPr>
          <w:trHeight w:hRule="exact" w:val="719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Bảo trì hệ thống thiết bị công nghiệp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Quản lý và kv thuật bảo trì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706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8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Côn</w:t>
            </w:r>
            <w:r w:rsidR="008272F0">
              <w:rPr>
                <w:rStyle w:val="BodytextNotItalic"/>
                <w:sz w:val="24"/>
                <w:szCs w:val="24"/>
                <w:lang w:val="en-US"/>
              </w:rPr>
              <w:t>g</w:t>
            </w:r>
            <w:r w:rsidRPr="000B097E">
              <w:rPr>
                <w:rStyle w:val="BodytextNotItalic"/>
                <w:sz w:val="24"/>
                <w:szCs w:val="24"/>
              </w:rPr>
              <w:t xml:space="preserve"> nghệ </w:t>
            </w:r>
            <w:r w:rsidRPr="000B097E">
              <w:rPr>
                <w:rStyle w:val="BodytextNotItalic3"/>
                <w:sz w:val="24"/>
                <w:szCs w:val="24"/>
              </w:rPr>
              <w:t xml:space="preserve">ché tạo </w:t>
            </w:r>
            <w:r w:rsidRPr="000B097E">
              <w:rPr>
                <w:rStyle w:val="BodytextNotItalic"/>
                <w:sz w:val="24"/>
                <w:szCs w:val="24"/>
              </w:rPr>
              <w:t xml:space="preserve">máy. 7 Công </w:t>
            </w:r>
            <w:r w:rsidRPr="000B097E">
              <w:rPr>
                <w:rStyle w:val="BodytextNotItalic2"/>
                <w:sz w:val="24"/>
                <w:szCs w:val="24"/>
              </w:rPr>
              <w:t xml:space="preserve">nghệ kỹ thuật </w:t>
            </w:r>
            <w:r w:rsidR="00F422CC">
              <w:rPr>
                <w:rStyle w:val="BodytextNotItalic2"/>
                <w:sz w:val="24"/>
                <w:szCs w:val="24"/>
              </w:rPr>
              <w:t>CƠ</w:t>
            </w:r>
            <w:r w:rsidRPr="000B097E">
              <w:rPr>
                <w:rStyle w:val="BodytextNotItalic2"/>
                <w:sz w:val="24"/>
                <w:szCs w:val="24"/>
              </w:rPr>
              <w:t xml:space="preserve"> khí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 xml:space="preserve">Thiết kể </w:t>
            </w:r>
            <w:r w:rsidRPr="000B097E">
              <w:rPr>
                <w:rStyle w:val="BodytextNotItalic"/>
                <w:sz w:val="24"/>
                <w:szCs w:val="24"/>
                <w:lang w:val="fr-FR"/>
              </w:rPr>
              <w:t xml:space="preserve">CAD </w:t>
            </w:r>
            <w:r w:rsidRPr="000B097E">
              <w:rPr>
                <w:rStyle w:val="BodytextNotItalic"/>
                <w:sz w:val="24"/>
                <w:szCs w:val="24"/>
              </w:rPr>
              <w:t>cơ bản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30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16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240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711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í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Bảo trì hệ thống thiết bị công nghiệp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 xml:space="preserve">Thực hành Bảo trì hệ thống thiết bị công </w:t>
            </w:r>
            <w:r w:rsidRPr="000B097E">
              <w:rPr>
                <w:rStyle w:val="BodytextNotItalic"/>
                <w:sz w:val="24"/>
                <w:szCs w:val="24"/>
                <w:lang w:val="fr-FR"/>
              </w:rPr>
              <w:t>nsfhiêp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1293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10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 xml:space="preserve">1 Bảo trì hệ </w:t>
            </w:r>
            <w:r w:rsidR="008272F0">
              <w:rPr>
                <w:rStyle w:val="BodytextNotItalic"/>
                <w:sz w:val="24"/>
                <w:szCs w:val="24"/>
                <w:lang w:val="en-US"/>
              </w:rPr>
              <w:t>thống</w:t>
            </w:r>
            <w:r w:rsidRPr="000B097E">
              <w:rPr>
                <w:rStyle w:val="BodytextNotItalic"/>
                <w:sz w:val="24"/>
                <w:szCs w:val="24"/>
              </w:rPr>
              <w:t xml:space="preserve"> thiết bị công </w:t>
            </w:r>
            <w:r w:rsidRPr="000B097E">
              <w:rPr>
                <w:rStyle w:val="Bodytext7pt"/>
                <w:sz w:val="24"/>
                <w:szCs w:val="24"/>
              </w:rPr>
              <w:t xml:space="preserve">nghiệp, </w:t>
            </w:r>
            <w:r w:rsidR="008272F0">
              <w:rPr>
                <w:rStyle w:val="BodyText1"/>
                <w:i/>
                <w:iCs/>
                <w:sz w:val="24"/>
                <w:szCs w:val="24"/>
                <w:lang w:val="en-US"/>
              </w:rPr>
              <w:t>7</w:t>
            </w:r>
            <w:r w:rsidRPr="000B097E">
              <w:rPr>
                <w:rStyle w:val="BodytextNotItalic"/>
                <w:sz w:val="24"/>
                <w:szCs w:val="24"/>
              </w:rPr>
              <w:t xml:space="preserve"> Công </w:t>
            </w:r>
            <w:r w:rsidRPr="000B097E">
              <w:rPr>
                <w:rStyle w:val="BodytextNotItalic3"/>
                <w:sz w:val="24"/>
                <w:szCs w:val="24"/>
              </w:rPr>
              <w:t xml:space="preserve">nghệ </w:t>
            </w:r>
            <w:r w:rsidRPr="000B097E">
              <w:rPr>
                <w:rStyle w:val="Bodytext7pt"/>
                <w:sz w:val="24"/>
                <w:szCs w:val="24"/>
              </w:rPr>
              <w:t xml:space="preserve">kỹ thuật </w:t>
            </w:r>
            <w:r w:rsidR="00F422CC">
              <w:rPr>
                <w:rStyle w:val="Bodytext7pt"/>
                <w:sz w:val="24"/>
                <w:szCs w:val="24"/>
              </w:rPr>
              <w:t>CƠ</w:t>
            </w:r>
            <w:r w:rsidRPr="000B097E">
              <w:rPr>
                <w:rStyle w:val="Bodytext7pt"/>
                <w:sz w:val="24"/>
                <w:szCs w:val="24"/>
              </w:rPr>
              <w:t xml:space="preserve"> khí, 1 </w:t>
            </w:r>
            <w:r w:rsidRPr="000B097E">
              <w:rPr>
                <w:rStyle w:val="BodytextNotItalic"/>
                <w:sz w:val="24"/>
                <w:szCs w:val="24"/>
              </w:rPr>
              <w:t>Công nghệ ché tạo máy, l cắt gọt kim loại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 xml:space="preserve">Thực </w:t>
            </w:r>
            <w:r w:rsidRPr="000B097E">
              <w:rPr>
                <w:rStyle w:val="BodytextNotItalic3"/>
                <w:sz w:val="24"/>
                <w:szCs w:val="24"/>
              </w:rPr>
              <w:t xml:space="preserve">hành </w:t>
            </w:r>
            <w:r w:rsidRPr="000B097E">
              <w:rPr>
                <w:rStyle w:val="BodytextNotItalic"/>
                <w:sz w:val="24"/>
                <w:szCs w:val="24"/>
              </w:rPr>
              <w:t xml:space="preserve">CNC </w:t>
            </w:r>
            <w:r w:rsidR="00F422CC">
              <w:rPr>
                <w:rStyle w:val="BodytextNotItalic3"/>
                <w:sz w:val="24"/>
                <w:szCs w:val="24"/>
              </w:rPr>
              <w:t>CƠ</w:t>
            </w:r>
            <w:r w:rsidRPr="000B097E">
              <w:rPr>
                <w:rStyle w:val="BodytextNotItalic3"/>
                <w:sz w:val="24"/>
                <w:szCs w:val="24"/>
              </w:rPr>
              <w:t xml:space="preserve"> </w:t>
            </w:r>
            <w:r w:rsidRPr="000B097E">
              <w:rPr>
                <w:rStyle w:val="BodytextNotItalic"/>
                <w:sz w:val="24"/>
                <w:szCs w:val="24"/>
              </w:rPr>
              <w:t>bản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20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600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971"/>
          <w:jc w:val="center"/>
        </w:trPr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9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Cất gọt kim loại, 1 Công nghệ chế tạo máy, 7 Công nghệ kỹ thuật cơ khí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CNC nâng cao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18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469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3"/>
                <w:sz w:val="24"/>
                <w:szCs w:val="24"/>
              </w:rPr>
              <w:t>540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469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</w:tbl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  <w:sectPr w:rsidR="002027CE" w:rsidRPr="000B097E" w:rsidSect="001701AD">
          <w:type w:val="nextColumn"/>
          <w:pgSz w:w="16840" w:h="11907" w:orient="landscape" w:code="9"/>
          <w:pgMar w:top="567" w:right="567" w:bottom="567" w:left="56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1142"/>
        <w:gridCol w:w="1018"/>
        <w:gridCol w:w="3360"/>
        <w:gridCol w:w="3163"/>
        <w:gridCol w:w="1810"/>
        <w:gridCol w:w="1786"/>
        <w:gridCol w:w="1771"/>
        <w:gridCol w:w="1786"/>
      </w:tblGrid>
      <w:tr w:rsidR="002027CE" w:rsidRPr="000B097E" w:rsidTr="001701AD">
        <w:trPr>
          <w:trHeight w:hRule="exact" w:val="439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Khóa học</w:t>
            </w:r>
          </w:p>
        </w:tc>
        <w:tc>
          <w:tcPr>
            <w:tcW w:w="43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Lóp</w:t>
            </w:r>
          </w:p>
        </w:tc>
        <w:tc>
          <w:tcPr>
            <w:tcW w:w="31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Học phần</w:t>
            </w:r>
          </w:p>
        </w:tc>
        <w:tc>
          <w:tcPr>
            <w:tcW w:w="536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Khối lượng giảng dạy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0B097E">
              <w:rPr>
                <w:rStyle w:val="BodytextNotItalic"/>
                <w:sz w:val="24"/>
                <w:szCs w:val="24"/>
              </w:rPr>
              <w:t>Ghi ch</w:t>
            </w:r>
            <w:r w:rsidR="001701AD">
              <w:rPr>
                <w:rStyle w:val="BodytextNotItalic"/>
                <w:sz w:val="24"/>
                <w:szCs w:val="24"/>
                <w:lang w:val="en-US"/>
              </w:rPr>
              <w:t>ú</w:t>
            </w:r>
          </w:p>
        </w:tc>
      </w:tr>
      <w:tr w:rsidR="002027CE" w:rsidRPr="000B097E">
        <w:trPr>
          <w:trHeight w:hRule="exact" w:val="365"/>
          <w:jc w:val="center"/>
        </w:trPr>
        <w:tc>
          <w:tcPr>
            <w:tcW w:w="686" w:type="dxa"/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right="220"/>
              <w:jc w:val="right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STT</w:t>
            </w: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1701AD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0B097E">
              <w:rPr>
                <w:rStyle w:val="BodytextNotItalic"/>
                <w:sz w:val="24"/>
                <w:szCs w:val="24"/>
              </w:rPr>
              <w:t xml:space="preserve">Tống </w:t>
            </w:r>
            <w:r w:rsidR="001701AD">
              <w:rPr>
                <w:rStyle w:val="Bodytext65pt"/>
                <w:sz w:val="24"/>
                <w:szCs w:val="24"/>
                <w:lang w:val="en-US"/>
              </w:rPr>
              <w:t>lớp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Số lóp</w:t>
            </w:r>
          </w:p>
        </w:tc>
        <w:tc>
          <w:tcPr>
            <w:tcW w:w="31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TC/LỚP/HK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TC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TÓNG SÓ TIÉT</w:t>
            </w: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1701AD" w:rsidRPr="001701AD" w:rsidTr="001701AD">
        <w:trPr>
          <w:trHeight w:hRule="exact" w:val="762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right="220"/>
              <w:jc w:val="right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Cơ điện tử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Gia công cơ khí trên máy công cụ - CNC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701AD" w:rsidRPr="001701AD" w:rsidTr="001701AD">
        <w:trPr>
          <w:trHeight w:hRule="exact" w:val="716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right="220"/>
              <w:jc w:val="right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Bảo trì hệ thống thiết bị công nghiệp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phay cơ bản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F422CC" w:rsidRDefault="00F422CC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lang w:val="en-US"/>
              </w:rPr>
              <w:t>T.H PHÚC</w:t>
            </w:r>
          </w:p>
        </w:tc>
      </w:tr>
      <w:tr w:rsidR="001701AD" w:rsidRPr="001701AD" w:rsidTr="001701AD">
        <w:trPr>
          <w:trHeight w:hRule="exact" w:val="996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right="220"/>
              <w:jc w:val="right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 xml:space="preserve">7 Công nghệ kỹ thuật </w:t>
            </w:r>
            <w:r w:rsidR="00F422CC" w:rsidRPr="000B097E">
              <w:rPr>
                <w:rStyle w:val="BodytextNotItalic"/>
                <w:sz w:val="24"/>
                <w:szCs w:val="24"/>
              </w:rPr>
              <w:t>cơ</w:t>
            </w:r>
            <w:r w:rsidR="00F422CC" w:rsidRPr="000B097E">
              <w:rPr>
                <w:rStyle w:val="Bodytext65pt"/>
                <w:sz w:val="24"/>
                <w:szCs w:val="24"/>
              </w:rPr>
              <w:t xml:space="preserve"> </w:t>
            </w:r>
            <w:r w:rsidRPr="000B097E">
              <w:rPr>
                <w:rStyle w:val="BodytextNotItalic"/>
                <w:sz w:val="24"/>
                <w:szCs w:val="24"/>
              </w:rPr>
              <w:t>khí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phay nâng cao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2CC" w:rsidRDefault="001701AD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T.THÀNH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(2)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, T.HẢI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(3)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 xml:space="preserve">, </w:t>
            </w:r>
          </w:p>
          <w:p w:rsidR="002027CE" w:rsidRPr="001701AD" w:rsidRDefault="001701AD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T.C NHÂN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(2)</w:t>
            </w:r>
          </w:p>
        </w:tc>
      </w:tr>
      <w:tr w:rsidR="001701AD" w:rsidRPr="001701AD" w:rsidTr="00F422CC">
        <w:trPr>
          <w:trHeight w:hRule="exact" w:val="1123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right="220"/>
              <w:jc w:val="right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7 Công nghệ kỹ thuật</w:t>
            </w:r>
            <w:r w:rsidR="00F422CC" w:rsidRPr="000B097E">
              <w:rPr>
                <w:rStyle w:val="BodytextNotItalic"/>
                <w:sz w:val="24"/>
                <w:szCs w:val="24"/>
              </w:rPr>
              <w:t xml:space="preserve"> cơ</w:t>
            </w:r>
            <w:r w:rsidR="00F422CC" w:rsidRPr="000B097E">
              <w:rPr>
                <w:rStyle w:val="Bodytext65pt"/>
                <w:sz w:val="24"/>
                <w:szCs w:val="24"/>
              </w:rPr>
              <w:t xml:space="preserve"> </w:t>
            </w:r>
            <w:r w:rsidRPr="000B097E">
              <w:rPr>
                <w:rStyle w:val="BodytextNotItalic"/>
                <w:sz w:val="24"/>
                <w:szCs w:val="24"/>
              </w:rPr>
              <w:t>khí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 xml:space="preserve">Thực hành sửa chữa </w:t>
            </w:r>
            <w:r w:rsidR="001701AD" w:rsidRPr="000B097E">
              <w:rPr>
                <w:rStyle w:val="BodytextNotItalic"/>
                <w:sz w:val="24"/>
                <w:szCs w:val="24"/>
              </w:rPr>
              <w:t xml:space="preserve">cơ </w:t>
            </w:r>
            <w:r w:rsidRPr="000B097E">
              <w:rPr>
                <w:rStyle w:val="BodytextNotItalic"/>
                <w:sz w:val="24"/>
                <w:szCs w:val="24"/>
              </w:rPr>
              <w:t>khí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2CC" w:rsidRDefault="001701AD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T.QUANG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(3)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 xml:space="preserve">, </w:t>
            </w:r>
          </w:p>
          <w:p w:rsidR="00F422CC" w:rsidRDefault="00F422CC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lang w:val="en-US"/>
              </w:rPr>
              <w:t>T.PHÚC (2)</w:t>
            </w:r>
          </w:p>
          <w:p w:rsidR="002027CE" w:rsidRPr="001701AD" w:rsidRDefault="001701AD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T.GIANG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(2)</w:t>
            </w:r>
          </w:p>
        </w:tc>
      </w:tr>
      <w:tr w:rsidR="001701AD" w:rsidRPr="001701AD" w:rsidTr="001701AD">
        <w:trPr>
          <w:trHeight w:hRule="exact" w:val="696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right="220"/>
              <w:jc w:val="right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Công nghệ chế tạo máy, 1 cắt gọt kim loại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sửa chữa máy công cụ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T.QUANG</w:t>
            </w:r>
            <w:r w:rsidR="00F422CC">
              <w:rPr>
                <w:rFonts w:ascii="Times New Roman" w:hAnsi="Times New Roman" w:cs="Times New Roman"/>
                <w:color w:val="FF0000"/>
                <w:lang w:val="en-US"/>
              </w:rPr>
              <w:t xml:space="preserve"> (1)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, T.GIANG</w:t>
            </w:r>
            <w:r w:rsidR="00F26EB5">
              <w:rPr>
                <w:rFonts w:ascii="Times New Roman" w:hAnsi="Times New Roman" w:cs="Times New Roman"/>
                <w:color w:val="FF0000"/>
                <w:lang w:val="en-US"/>
              </w:rPr>
              <w:t xml:space="preserve"> (1)</w:t>
            </w:r>
          </w:p>
        </w:tc>
      </w:tr>
      <w:tr w:rsidR="001701AD" w:rsidRPr="001701AD" w:rsidTr="001701AD">
        <w:trPr>
          <w:trHeight w:hRule="exact" w:val="719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right="220"/>
              <w:jc w:val="right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Cơ điện tử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hành tháo lắp các cụm máy công cụ - CNC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1701AD" w:rsidRDefault="002027CE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701AD" w:rsidRPr="001701AD" w:rsidTr="00F26EB5">
        <w:trPr>
          <w:trHeight w:hRule="exact" w:val="989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right="220"/>
              <w:jc w:val="right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2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both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 Cắt gọt kim loại, 1 Công nghệ chế tạo máy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Thực tâp Phay nâng cao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90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6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180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6EB5" w:rsidRDefault="00F26EB5" w:rsidP="00F26EB5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T.HẢI</w:t>
            </w:r>
            <w:r>
              <w:rPr>
                <w:rFonts w:ascii="Times New Roman" w:hAnsi="Times New Roman" w:cs="Times New Roman"/>
                <w:color w:val="FF0000"/>
                <w:lang w:val="en-US"/>
              </w:rPr>
              <w:t xml:space="preserve"> (1)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,</w:t>
            </w:r>
          </w:p>
          <w:p w:rsidR="00F26EB5" w:rsidRDefault="00F26EB5" w:rsidP="00F26EB5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lang w:val="en-US"/>
              </w:rPr>
              <w:t>T.Đ KHẢI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lang w:val="en-US"/>
              </w:rPr>
              <w:t>(1)</w:t>
            </w:r>
            <w:r w:rsidRPr="001701AD">
              <w:rPr>
                <w:rFonts w:ascii="Times New Roman" w:hAnsi="Times New Roman" w:cs="Times New Roman"/>
                <w:color w:val="FF0000"/>
                <w:lang w:val="en-US"/>
              </w:rPr>
              <w:t>,</w:t>
            </w:r>
          </w:p>
          <w:p w:rsidR="00F26EB5" w:rsidRDefault="00F26EB5" w:rsidP="00F26EB5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2027CE" w:rsidRPr="001701AD" w:rsidRDefault="002027CE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556"/>
          <w:jc w:val="center"/>
        </w:trPr>
        <w:tc>
          <w:tcPr>
            <w:tcW w:w="936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TỎNG CỘNG KHÓI LƯỢNG :</w:t>
            </w:r>
          </w:p>
        </w:tc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161 TC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6522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NotItalic"/>
                <w:sz w:val="24"/>
                <w:szCs w:val="24"/>
              </w:rPr>
              <w:t>4305 Tiết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6522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</w:tbl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</w:pPr>
    </w:p>
    <w:p w:rsidR="001701AD" w:rsidRDefault="001701AD">
      <w:pPr>
        <w:rPr>
          <w:rFonts w:ascii="Times New Roman" w:eastAsia="Times New Roman" w:hAnsi="Times New Roman" w:cs="Times New Roman"/>
          <w:b/>
          <w:bCs/>
        </w:rPr>
      </w:pPr>
      <w:bookmarkStart w:id="6" w:name="bookmark9"/>
      <w:r>
        <w:br w:type="page"/>
      </w:r>
    </w:p>
    <w:p w:rsidR="002027CE" w:rsidRDefault="000B097E" w:rsidP="001701AD">
      <w:pPr>
        <w:pStyle w:val="Bodytext100"/>
        <w:shd w:val="clear" w:color="auto" w:fill="auto"/>
        <w:spacing w:before="60" w:after="60" w:line="240" w:lineRule="auto"/>
        <w:ind w:left="160"/>
        <w:rPr>
          <w:sz w:val="24"/>
          <w:szCs w:val="24"/>
        </w:rPr>
      </w:pPr>
      <w:r w:rsidRPr="000B097E">
        <w:rPr>
          <w:sz w:val="24"/>
          <w:szCs w:val="24"/>
        </w:rPr>
        <w:lastRenderedPageBreak/>
        <w:t>KÉ HOẠCH PHÂN CÔNG KHỐI LƯỢNG GIẢNG DẠY HỌC KỲ 2 - NĂM HỌC 2019-2020 Bậc đào tạo: Cao đẳng Khoa Cơ khí</w:t>
      </w:r>
      <w:bookmarkEnd w:id="6"/>
    </w:p>
    <w:p w:rsidR="001701AD" w:rsidRPr="001701AD" w:rsidRDefault="001701AD" w:rsidP="001701AD">
      <w:pPr>
        <w:rPr>
          <w:rFonts w:ascii="Times New Roman" w:eastAsia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9"/>
        <w:gridCol w:w="1013"/>
        <w:gridCol w:w="936"/>
        <w:gridCol w:w="3053"/>
        <w:gridCol w:w="2885"/>
        <w:gridCol w:w="1656"/>
        <w:gridCol w:w="1666"/>
        <w:gridCol w:w="1661"/>
        <w:gridCol w:w="1661"/>
      </w:tblGrid>
      <w:tr w:rsidR="002027CE" w:rsidRPr="000B097E" w:rsidTr="001701AD">
        <w:trPr>
          <w:trHeight w:hRule="exact" w:val="435"/>
          <w:jc w:val="center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STT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Khóa học</w:t>
            </w:r>
          </w:p>
        </w:tc>
        <w:tc>
          <w:tcPr>
            <w:tcW w:w="39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Lớp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Học phần</w:t>
            </w:r>
          </w:p>
        </w:tc>
        <w:tc>
          <w:tcPr>
            <w:tcW w:w="498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Khối luong giảng dạy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Ghi chú</w:t>
            </w:r>
          </w:p>
        </w:tc>
      </w:tr>
      <w:tr w:rsidR="002027CE" w:rsidRPr="000B097E">
        <w:trPr>
          <w:trHeight w:hRule="exact" w:val="346"/>
          <w:jc w:val="center"/>
        </w:trPr>
        <w:tc>
          <w:tcPr>
            <w:tcW w:w="62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Tống lớp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 xml:space="preserve">Số </w:t>
            </w:r>
            <w:r w:rsidRPr="000B097E">
              <w:rPr>
                <w:rStyle w:val="Bodytext8pt"/>
                <w:sz w:val="24"/>
                <w:szCs w:val="24"/>
              </w:rPr>
              <w:t>lóp</w:t>
            </w: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TC/LỚP/HK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TỎNG TC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TỜNG SỐ TI ÉT</w:t>
            </w:r>
          </w:p>
        </w:tc>
        <w:tc>
          <w:tcPr>
            <w:tcW w:w="16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2027CE" w:rsidRPr="000B097E" w:rsidTr="001701AD">
        <w:trPr>
          <w:trHeight w:hRule="exact" w:val="645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2018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1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 xml:space="preserve">1 Công nghệ kỹ thuật </w:t>
            </w:r>
            <w:r w:rsidRPr="000B097E">
              <w:rPr>
                <w:rStyle w:val="Bodytext8pt"/>
                <w:sz w:val="24"/>
                <w:szCs w:val="24"/>
              </w:rPr>
              <w:t xml:space="preserve">cơ </w:t>
            </w:r>
            <w:r w:rsidRPr="000B097E">
              <w:rPr>
                <w:rStyle w:val="Bodytext8pt1"/>
                <w:sz w:val="24"/>
                <w:szCs w:val="24"/>
              </w:rPr>
              <w:t>khí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>Đồ án Công nghệ chế tạo máy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45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45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F26EB5" w:rsidRDefault="00F26EB5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F26EB5">
              <w:rPr>
                <w:rFonts w:ascii="Times New Roman" w:hAnsi="Times New Roman" w:cs="Times New Roman"/>
                <w:color w:val="FF0000"/>
                <w:lang w:val="en-US"/>
              </w:rPr>
              <w:t>T.LONG</w:t>
            </w:r>
          </w:p>
        </w:tc>
      </w:tr>
      <w:tr w:rsidR="002027CE" w:rsidRPr="000B097E" w:rsidTr="001701AD">
        <w:trPr>
          <w:trHeight w:hRule="exact" w:val="710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2018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1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 xml:space="preserve">1 Còng nghệ kỹ thuật </w:t>
            </w:r>
            <w:r w:rsidRPr="000B097E">
              <w:rPr>
                <w:rStyle w:val="Bodytext8pt"/>
                <w:sz w:val="24"/>
                <w:szCs w:val="24"/>
              </w:rPr>
              <w:t xml:space="preserve">cơ </w:t>
            </w:r>
            <w:r w:rsidRPr="000B097E">
              <w:rPr>
                <w:rStyle w:val="Bodytext8pt1"/>
                <w:sz w:val="24"/>
                <w:szCs w:val="24"/>
              </w:rPr>
              <w:t>khí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>Kỹ thuật thủy lực - Khí nén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30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30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F26EB5" w:rsidRDefault="002027CE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720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2018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1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 xml:space="preserve">1 Công nghệ kỹ thuật </w:t>
            </w:r>
            <w:r w:rsidR="00F422CC">
              <w:rPr>
                <w:rStyle w:val="BodytextNotItalic3"/>
                <w:sz w:val="24"/>
                <w:szCs w:val="24"/>
              </w:rPr>
              <w:t>CƠ</w:t>
            </w:r>
            <w:r w:rsidRPr="000B097E">
              <w:rPr>
                <w:rStyle w:val="BodytextNotItalic3"/>
                <w:sz w:val="24"/>
                <w:szCs w:val="24"/>
              </w:rPr>
              <w:t xml:space="preserve"> </w:t>
            </w:r>
            <w:r w:rsidRPr="000B097E">
              <w:rPr>
                <w:rStyle w:val="Bodytext8pt1"/>
                <w:sz w:val="24"/>
                <w:szCs w:val="24"/>
              </w:rPr>
              <w:t>khí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>Thực hành CNC nâng cao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60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60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F26EB5" w:rsidRDefault="002027CE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027CE" w:rsidRPr="000B097E" w:rsidTr="001701AD">
        <w:trPr>
          <w:trHeight w:hRule="exact" w:val="701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2018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1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 xml:space="preserve">1 Công nghệ kỹ thuật </w:t>
            </w:r>
            <w:r w:rsidRPr="000B097E">
              <w:rPr>
                <w:rStyle w:val="Bodytext8pt"/>
                <w:sz w:val="24"/>
                <w:szCs w:val="24"/>
              </w:rPr>
              <w:t xml:space="preserve">cơ </w:t>
            </w:r>
            <w:r w:rsidRPr="000B097E">
              <w:rPr>
                <w:rStyle w:val="Bodytext8pt1"/>
                <w:sz w:val="24"/>
                <w:szCs w:val="24"/>
              </w:rPr>
              <w:t>khí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>Thực hành Hàn nâng cao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60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60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F26EB5" w:rsidRDefault="00F26EB5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lang w:val="en-US"/>
              </w:rPr>
              <w:t>T.SƠN</w:t>
            </w:r>
          </w:p>
        </w:tc>
      </w:tr>
      <w:tr w:rsidR="002027CE" w:rsidRPr="000B097E" w:rsidTr="001701AD">
        <w:trPr>
          <w:trHeight w:hRule="exact" w:val="71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2018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1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6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 xml:space="preserve">1 Công nghệ kỹ thuật </w:t>
            </w:r>
            <w:r w:rsidRPr="000B097E">
              <w:rPr>
                <w:rStyle w:val="Bodytext8pt"/>
                <w:sz w:val="24"/>
                <w:szCs w:val="24"/>
              </w:rPr>
              <w:t xml:space="preserve">cơ </w:t>
            </w:r>
            <w:r w:rsidRPr="000B097E">
              <w:rPr>
                <w:rStyle w:val="Bodytext8pt1"/>
                <w:sz w:val="24"/>
                <w:szCs w:val="24"/>
              </w:rPr>
              <w:t>khí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8pt1"/>
                <w:sz w:val="24"/>
                <w:szCs w:val="24"/>
              </w:rPr>
              <w:t>Thực tâp Phay nâng cao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90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1701AD" w:rsidRDefault="001701AD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BodytextNotItalic3"/>
                <w:sz w:val="24"/>
                <w:szCs w:val="24"/>
                <w:lang w:val="en-US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90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F26EB5" w:rsidRDefault="00F26EB5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lang w:val="en-US"/>
              </w:rPr>
              <w:t>T.THÀNH</w:t>
            </w:r>
          </w:p>
        </w:tc>
      </w:tr>
      <w:tr w:rsidR="002027CE" w:rsidRPr="000B097E">
        <w:trPr>
          <w:trHeight w:hRule="exact" w:val="355"/>
          <w:jc w:val="center"/>
        </w:trPr>
        <w:tc>
          <w:tcPr>
            <w:tcW w:w="85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ind w:left="40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TÔNG CỘNG KHỐI LƯỢNG :</w:t>
            </w:r>
          </w:p>
        </w:tc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10 TC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7CE" w:rsidRPr="000B097E" w:rsidRDefault="000B097E" w:rsidP="001701AD">
            <w:pPr>
              <w:pStyle w:val="BodyText21"/>
              <w:framePr w:w="15158" w:wrap="notBeside" w:vAnchor="text" w:hAnchor="text" w:xAlign="center" w:y="1"/>
              <w:shd w:val="clear" w:color="auto" w:fill="auto"/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0B097E">
              <w:rPr>
                <w:rStyle w:val="Bodytext8pt"/>
                <w:sz w:val="24"/>
                <w:szCs w:val="24"/>
              </w:rPr>
              <w:t>285 Tiết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7CE" w:rsidRPr="000B097E" w:rsidRDefault="002027CE" w:rsidP="001701AD">
            <w:pPr>
              <w:framePr w:w="15158" w:wrap="notBeside" w:vAnchor="text" w:hAnchor="text" w:xAlign="center" w:y="1"/>
              <w:spacing w:before="60" w:after="60"/>
              <w:rPr>
                <w:rFonts w:ascii="Times New Roman" w:hAnsi="Times New Roman" w:cs="Times New Roman"/>
              </w:rPr>
            </w:pPr>
          </w:p>
        </w:tc>
      </w:tr>
    </w:tbl>
    <w:p w:rsidR="002027CE" w:rsidRPr="000B097E" w:rsidRDefault="002027CE" w:rsidP="001701AD">
      <w:pPr>
        <w:spacing w:before="60" w:after="60"/>
        <w:rPr>
          <w:rFonts w:ascii="Times New Roman" w:hAnsi="Times New Roman" w:cs="Times New Roman"/>
        </w:rPr>
      </w:pPr>
    </w:p>
    <w:sectPr w:rsidR="002027CE" w:rsidRPr="000B097E" w:rsidSect="001701AD">
      <w:headerReference w:type="default" r:id="rId9"/>
      <w:headerReference w:type="first" r:id="rId10"/>
      <w:type w:val="nextColumn"/>
      <w:pgSz w:w="16840" w:h="11907" w:orient="landscape" w:code="9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756F" w:rsidRDefault="00B9756F">
      <w:r>
        <w:separator/>
      </w:r>
    </w:p>
  </w:endnote>
  <w:endnote w:type="continuationSeparator" w:id="0">
    <w:p w:rsidR="00B9756F" w:rsidRDefault="00B97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756F" w:rsidRDefault="00B9756F"/>
  </w:footnote>
  <w:footnote w:type="continuationSeparator" w:id="0">
    <w:p w:rsidR="00B9756F" w:rsidRDefault="00B975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CE" w:rsidRDefault="001701AD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1854835</wp:posOffset>
              </wp:positionH>
              <wp:positionV relativeFrom="page">
                <wp:posOffset>1734185</wp:posOffset>
              </wp:positionV>
              <wp:extent cx="485775" cy="108585"/>
              <wp:effectExtent l="0" t="635" r="254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775" cy="108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Calibri"/>
                            </w:rPr>
                            <w:t>LY TU TRONG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46.05pt;margin-top:136.55pt;width:38.25pt;height:8.5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" filled="f" stroked="f">
              <v:textbox style="mso-fit-shape-to-text:t" inset="0,0,0,0">
                <w:txbxContent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Calibri"/>
                      </w:rPr>
                      <w:t>LY TU TRONG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CE" w:rsidRDefault="001701AD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2743200</wp:posOffset>
              </wp:positionH>
              <wp:positionV relativeFrom="page">
                <wp:posOffset>2422525</wp:posOffset>
              </wp:positionV>
              <wp:extent cx="1940560" cy="372110"/>
              <wp:effectExtent l="0" t="3175" r="254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0560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0"/>
                              <w:b/>
                              <w:bCs/>
                            </w:rPr>
                            <w:t>UY BẠN NHÂN DÂN TP.IỊÓ CHÍ MINH</w:t>
                          </w:r>
                        </w:p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0"/>
                              <w:b/>
                              <w:bCs/>
                            </w:rPr>
                            <w:t>TRUÔNG CAO ĐANG LÝ Tự TRỌNG</w:t>
                          </w:r>
                        </w:p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0"/>
                              <w:b/>
                              <w:bCs/>
                            </w:rPr>
                            <w:t>THÀNH PHÓ HO CHÍ MINH'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3in;margin-top:190.75pt;width:152.8pt;height:29.3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" filled="f" stroked="f">
              <v:textbox style="mso-fit-shape-to-text:t" inset="0,0,0,0">
                <w:txbxContent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0"/>
                        <w:b/>
                        <w:bCs/>
                      </w:rPr>
                      <w:t>UY BẠN NHÂN DÂN TP.IỊÓ CHÍ MINH</w:t>
                    </w:r>
                  </w:p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0"/>
                        <w:b/>
                        <w:bCs/>
                      </w:rPr>
                      <w:t>TRUÔNG CAO ĐANG LÝ Tự TRỌNG</w:t>
                    </w:r>
                  </w:p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0"/>
                        <w:b/>
                        <w:bCs/>
                      </w:rPr>
                      <w:t>THÀNH PHÓ HO CHÍ MINH'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1804035</wp:posOffset>
              </wp:positionH>
              <wp:positionV relativeFrom="page">
                <wp:posOffset>2733675</wp:posOffset>
              </wp:positionV>
              <wp:extent cx="492760" cy="108585"/>
              <wp:effectExtent l="381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760" cy="108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Calibri"/>
                            </w:rPr>
                            <w:t>LY TU THONG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8" type="#_x0000_t202" style="position:absolute;margin-left:142.05pt;margin-top:215.25pt;width:38.8pt;height:8.55pt;z-index:-18874406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" filled="f" stroked="f">
              <v:textbox style="mso-fit-shape-to-text:t" inset="0,0,0,0">
                <w:txbxContent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Calibri"/>
                      </w:rPr>
                      <w:t>LY TU THONG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314572421" behindDoc="1" locked="0" layoutInCell="1" allowOverlap="1">
              <wp:simplePos x="0" y="0"/>
              <wp:positionH relativeFrom="page">
                <wp:posOffset>2014855</wp:posOffset>
              </wp:positionH>
              <wp:positionV relativeFrom="page">
                <wp:posOffset>2486660</wp:posOffset>
              </wp:positionV>
              <wp:extent cx="127635" cy="240665"/>
              <wp:effectExtent l="0" t="635" r="63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240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Arial"/>
                            </w:rPr>
                            <w:t>4</w:t>
                          </w:r>
                          <w:r>
                            <w:rPr>
                              <w:rStyle w:val="Headerorfooter4pt"/>
                            </w:rPr>
                            <w:t>'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158.65pt;margin-top:195.8pt;width:10.05pt;height:18.95pt;z-index:-188744059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" filled="f" stroked="f">
              <v:textbox style="mso-fit-shape-to-text:t" inset="0,0,0,0">
                <w:txbxContent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Arial"/>
                      </w:rPr>
                      <w:t>4</w:t>
                    </w:r>
                    <w:r>
                      <w:rPr>
                        <w:rStyle w:val="Headerorfooter4pt"/>
                      </w:rPr>
                      <w:t>'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314572422" behindDoc="1" locked="0" layoutInCell="1" allowOverlap="1">
              <wp:simplePos x="0" y="0"/>
              <wp:positionH relativeFrom="page">
                <wp:posOffset>9323705</wp:posOffset>
              </wp:positionH>
              <wp:positionV relativeFrom="page">
                <wp:posOffset>2434590</wp:posOffset>
              </wp:positionV>
              <wp:extent cx="2252345" cy="248285"/>
              <wp:effectExtent l="0" t="0" r="0" b="317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2345" cy="248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0"/>
                              <w:b/>
                              <w:bCs/>
                            </w:rPr>
                            <w:t>CỘNG HÒA XÃ HỘI CHỦ NGHĨA VIỆT NAM</w:t>
                          </w:r>
                        </w:p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0"/>
                              <w:b/>
                              <w:bCs/>
                            </w:rPr>
                            <w:t>Độc lập - Tự do - Hạnh phúc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0" type="#_x0000_t202" style="position:absolute;margin-left:734.15pt;margin-top:191.7pt;width:177.35pt;height:19.55pt;z-index:-18874405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" filled="f" stroked="f">
              <v:textbox style="mso-fit-shape-to-text:t" inset="0,0,0,0">
                <w:txbxContent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0"/>
                        <w:b/>
                        <w:bCs/>
                      </w:rPr>
                      <w:t>CỘNG HÒA XÃ HỘI CHỦ NGHĨA VIỆT NAM</w:t>
                    </w:r>
                  </w:p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0"/>
                        <w:b/>
                        <w:bCs/>
                      </w:rPr>
                      <w:t>Độc lập - Tự do - Hạnh phúc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CE" w:rsidRDefault="001701AD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3" behindDoc="1" locked="0" layoutInCell="1" allowOverlap="1">
              <wp:simplePos x="0" y="0"/>
              <wp:positionH relativeFrom="page">
                <wp:posOffset>9123680</wp:posOffset>
              </wp:positionH>
              <wp:positionV relativeFrom="page">
                <wp:posOffset>1490345</wp:posOffset>
              </wp:positionV>
              <wp:extent cx="2203450" cy="219075"/>
              <wp:effectExtent l="0" t="4445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345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75pt"/>
                              <w:b/>
                              <w:bCs/>
                            </w:rPr>
                            <w:t>CỘNG HÒA XÃ HỘI CHỦ NGHĨA VIỆT NAM</w:t>
                          </w:r>
                        </w:p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75pt"/>
                              <w:b/>
                              <w:bCs/>
                            </w:rPr>
                            <w:t>Độc lập - Tự do - Hạnh phúc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718.4pt;margin-top:117.35pt;width:173.5pt;height:17.25pt;z-index:-188744057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" filled="f" stroked="f">
              <v:textbox style="mso-fit-shape-to-text:t" inset="0,0,0,0">
                <w:txbxContent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75pt"/>
                        <w:b/>
                        <w:bCs/>
                      </w:rPr>
                      <w:t>CỘNG HÒA XÃ HỘI CHỦ NGHĨA VIỆT NAM</w:t>
                    </w:r>
                  </w:p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75pt"/>
                        <w:b/>
                        <w:bCs/>
                      </w:rPr>
                      <w:t>Độc lập - Tự do - Hạnh phúc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314572424" behindDoc="1" locked="0" layoutInCell="1" allowOverlap="1">
              <wp:simplePos x="0" y="0"/>
              <wp:positionH relativeFrom="page">
                <wp:posOffset>3110230</wp:posOffset>
              </wp:positionH>
              <wp:positionV relativeFrom="page">
                <wp:posOffset>1453515</wp:posOffset>
              </wp:positionV>
              <wp:extent cx="1902460" cy="32829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2460" cy="328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75pt"/>
                              <w:b/>
                              <w:bCs/>
                            </w:rPr>
                            <w:t>ỦY BẠN NHÂN DẬN TP.HỎ CHÍ MINH</w:t>
                          </w:r>
                        </w:p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75pt"/>
                              <w:b/>
                              <w:bCs/>
                            </w:rPr>
                            <w:t>TRƯỜNG CAO ĐẮNG LÝ Tự TRỌNG</w:t>
                          </w:r>
                        </w:p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75pt"/>
                              <w:b/>
                              <w:bCs/>
                            </w:rPr>
                            <w:t>THÀNH PHÓ HỒ CHÍ VIINH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2" type="#_x0000_t202" style="position:absolute;margin-left:244.9pt;margin-top:114.45pt;width:149.8pt;height:25.85pt;z-index:-18874405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" filled="f" stroked="f">
              <v:textbox style="mso-fit-shape-to-text:t" inset="0,0,0,0">
                <w:txbxContent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75pt"/>
                        <w:b/>
                        <w:bCs/>
                      </w:rPr>
                      <w:t>ỦY BẠN NHÂN DẬN TP.HỎ CHÍ MINH</w:t>
                    </w:r>
                  </w:p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75pt"/>
                        <w:b/>
                        <w:bCs/>
                      </w:rPr>
                      <w:t>TRƯỜNG CAO ĐẮNG LÝ Tự TRỌNG</w:t>
                    </w:r>
                  </w:p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75pt"/>
                        <w:b/>
                        <w:bCs/>
                      </w:rPr>
                      <w:t>THÀNH PHÓ HỒ CHÍ VIINH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314572425" behindDoc="1" locked="0" layoutInCell="1" allowOverlap="1">
              <wp:simplePos x="0" y="0"/>
              <wp:positionH relativeFrom="page">
                <wp:posOffset>2256790</wp:posOffset>
              </wp:positionH>
              <wp:positionV relativeFrom="page">
                <wp:posOffset>1740535</wp:posOffset>
              </wp:positionV>
              <wp:extent cx="485775" cy="108585"/>
              <wp:effectExtent l="0" t="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775" cy="108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7CE" w:rsidRDefault="000B097E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Calibri1"/>
                            </w:rPr>
                            <w:t>LY TU TRONG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3" type="#_x0000_t202" style="position:absolute;margin-left:177.7pt;margin-top:137.05pt;width:38.25pt;height:8.55pt;z-index:-188744055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" filled="f" stroked="f">
              <v:textbox style="mso-fit-shape-to-text:t" inset="0,0,0,0">
                <w:txbxContent>
                  <w:p w:rsidR="002027CE" w:rsidRDefault="000B097E">
                    <w:pPr>
                      <w:pStyle w:val="Headerorfooter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Calibri1"/>
                      </w:rPr>
                      <w:t>LY TU TRONG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CE" w:rsidRDefault="002027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7CE"/>
    <w:rsid w:val="00054321"/>
    <w:rsid w:val="000B097E"/>
    <w:rsid w:val="001701AD"/>
    <w:rsid w:val="002027CE"/>
    <w:rsid w:val="005700D5"/>
    <w:rsid w:val="005C6AC5"/>
    <w:rsid w:val="008272F0"/>
    <w:rsid w:val="00B9756F"/>
    <w:rsid w:val="00E62481"/>
    <w:rsid w:val="00F26EB5"/>
    <w:rsid w:val="00F4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FCC261"/>
  <w15:docId w15:val="{AD2147F8-F1E8-41A1-99F2-ED86716DD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5Exact">
    <w:name w:val="Body text (5) Exact"/>
    <w:basedOn w:val="DefaultParagraphFon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8"/>
      <w:szCs w:val="18"/>
      <w:u w:val="none"/>
      <w:lang w:val="en-US"/>
    </w:rPr>
  </w:style>
  <w:style w:type="character" w:customStyle="1" w:styleId="Bodytext5SmallCapsExact">
    <w:name w:val="Body text (5) + Small Caps Exact"/>
    <w:basedOn w:val="Bodytext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6"/>
      <w:sz w:val="18"/>
      <w:szCs w:val="18"/>
      <w:u w:val="none"/>
      <w:lang w:val="en-US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6"/>
      <w:szCs w:val="16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6"/>
      <w:szCs w:val="16"/>
      <w:u w:val="none"/>
      <w:lang w:val="en-US"/>
    </w:rPr>
  </w:style>
  <w:style w:type="character" w:customStyle="1" w:styleId="Heading3">
    <w:name w:val="Heading #3_"/>
    <w:basedOn w:val="DefaultParagraphFont"/>
    <w:link w:val="Heading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">
    <w:name w:val="Body text_"/>
    <w:basedOn w:val="DefaultParagraphFont"/>
    <w:link w:val="BodyText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NotItalic">
    <w:name w:val="Body text + Not Italic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vi-VN"/>
    </w:rPr>
  </w:style>
  <w:style w:type="character" w:customStyle="1" w:styleId="BodyText1">
    <w:name w:val="Body Text1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vi-VN"/>
    </w:rPr>
  </w:style>
  <w:style w:type="character" w:customStyle="1" w:styleId="PicturecaptionExact">
    <w:name w:val="Picture caption Exact"/>
    <w:basedOn w:val="DefaultParagraphFont"/>
    <w:link w:val="Picturecaption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PicturecaptionExact2">
    <w:name w:val="Picture caption Exact2"/>
    <w:basedOn w:val="Picturecaption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vi-VN"/>
    </w:rPr>
  </w:style>
  <w:style w:type="character" w:customStyle="1" w:styleId="PicturecaptionExact1">
    <w:name w:val="Picture caption Exact1"/>
    <w:basedOn w:val="Picturecaption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vi-VN"/>
    </w:rPr>
  </w:style>
  <w:style w:type="character" w:customStyle="1" w:styleId="Bodytext5">
    <w:name w:val="Body text (5)_"/>
    <w:basedOn w:val="DefaultParagraphFont"/>
    <w:link w:val="Bodytext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0">
    <w:name w:val="Body text (5)"/>
    <w:basedOn w:val="Bodytext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vi-VN"/>
    </w:rPr>
  </w:style>
  <w:style w:type="character" w:customStyle="1" w:styleId="Bodytext5SmallCaps">
    <w:name w:val="Body text (5) + Small Caps"/>
    <w:basedOn w:val="Bodytext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vi-VN"/>
    </w:rPr>
  </w:style>
  <w:style w:type="character" w:customStyle="1" w:styleId="Bodytext6">
    <w:name w:val="Body text (6)_"/>
    <w:basedOn w:val="DefaultParagraphFont"/>
    <w:link w:val="Bodytext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6SmallCaps">
    <w:name w:val="Body text (6) + Small Caps"/>
    <w:basedOn w:val="Bodytext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6SmallCaps1">
    <w:name w:val="Body text (6) + Small Caps1"/>
    <w:basedOn w:val="Bodytext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Bodytext4Exact">
    <w:name w:val="Body text (4) Exact"/>
    <w:basedOn w:val="DefaultParagraphFon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"/>
      <w:sz w:val="15"/>
      <w:szCs w:val="15"/>
      <w:u w:val="none"/>
    </w:rPr>
  </w:style>
  <w:style w:type="character" w:customStyle="1" w:styleId="Bodytext4SmallCapsExact">
    <w:name w:val="Body text (4) + Small Caps Exact"/>
    <w:basedOn w:val="Bodytext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11"/>
      <w:w w:val="100"/>
      <w:position w:val="0"/>
      <w:sz w:val="15"/>
      <w:szCs w:val="15"/>
      <w:u w:val="none"/>
      <w:lang w:val="vi-VN"/>
    </w:rPr>
  </w:style>
  <w:style w:type="character" w:customStyle="1" w:styleId="Bodytext7Exact">
    <w:name w:val="Body text (7) Exact"/>
    <w:basedOn w:val="DefaultParagraphFont"/>
    <w:link w:val="Bodytext7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4"/>
      <w:sz w:val="15"/>
      <w:szCs w:val="15"/>
      <w:u w:val="none"/>
    </w:rPr>
  </w:style>
  <w:style w:type="character" w:customStyle="1" w:styleId="Bodytext7TimesNewRoman">
    <w:name w:val="Body text (7) + Times New Roman"/>
    <w:aliases w:val="7 pt,Spacing 0 pt Exact"/>
    <w:basedOn w:val="Bodytext7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4"/>
      <w:szCs w:val="14"/>
      <w:u w:val="none"/>
      <w:lang w:val="vi-VN"/>
    </w:rPr>
  </w:style>
  <w:style w:type="character" w:customStyle="1" w:styleId="Picturecaption2Exact">
    <w:name w:val="Picture caption (2) Exact"/>
    <w:basedOn w:val="DefaultParagraphFont"/>
    <w:link w:val="Picturecaption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22"/>
      <w:szCs w:val="22"/>
      <w:u w:val="none"/>
    </w:rPr>
  </w:style>
  <w:style w:type="character" w:customStyle="1" w:styleId="Picturecaption2Exact1">
    <w:name w:val="Picture caption (2) Exact1"/>
    <w:basedOn w:val="Picturecaption2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6"/>
      <w:w w:val="100"/>
      <w:position w:val="0"/>
      <w:sz w:val="22"/>
      <w:szCs w:val="22"/>
      <w:u w:val="none"/>
      <w:lang w:val="vi-VN"/>
    </w:rPr>
  </w:style>
  <w:style w:type="character" w:customStyle="1" w:styleId="BodytextArial">
    <w:name w:val="Body text + Arial"/>
    <w:aliases w:val="4 pt,Not Italic"/>
    <w:basedOn w:val="Bodytext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vi-VN"/>
    </w:rPr>
  </w:style>
  <w:style w:type="character" w:customStyle="1" w:styleId="Bodytext7pt">
    <w:name w:val="Body text + 7 pt"/>
    <w:aliases w:val="Not Italic4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vi-VN"/>
    </w:rPr>
  </w:style>
  <w:style w:type="character" w:customStyle="1" w:styleId="BodytextNotItalic4">
    <w:name w:val="Body text + Not Italic4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vi-VN"/>
    </w:rPr>
  </w:style>
  <w:style w:type="character" w:customStyle="1" w:styleId="Bodytext8">
    <w:name w:val="Body text (8)_"/>
    <w:basedOn w:val="DefaultParagraphFont"/>
    <w:link w:val="Bodytext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Bodytext8Spacing1pt">
    <w:name w:val="Body text (8) + Spacing 1 pt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3"/>
      <w:szCs w:val="23"/>
      <w:u w:val="none"/>
      <w:lang w:val="vi-VN"/>
    </w:rPr>
  </w:style>
  <w:style w:type="character" w:customStyle="1" w:styleId="Bodytext80">
    <w:name w:val="Body text (8)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Heading2">
    <w:name w:val="Heading #2_"/>
    <w:basedOn w:val="DefaultParagraphFont"/>
    <w:link w:val="Heading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8"/>
      <w:szCs w:val="28"/>
      <w:u w:val="none"/>
    </w:rPr>
  </w:style>
  <w:style w:type="character" w:customStyle="1" w:styleId="Heading20">
    <w:name w:val="Heading #2"/>
    <w:basedOn w:val="Heading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8"/>
      <w:szCs w:val="28"/>
      <w:u w:val="none"/>
      <w:lang w:val="vi-VN"/>
    </w:rPr>
  </w:style>
  <w:style w:type="character" w:customStyle="1" w:styleId="Headerorfooter">
    <w:name w:val="Header or footer_"/>
    <w:basedOn w:val="DefaultParagraphFont"/>
    <w:link w:val="Headerorfooter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Headerorfooter0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character" w:customStyle="1" w:styleId="HeaderorfooterCalibri">
    <w:name w:val="Header or footer + Calibri"/>
    <w:aliases w:val="7 pt2,Not Bold"/>
    <w:basedOn w:val="Headerorfooter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vi-VN"/>
    </w:rPr>
  </w:style>
  <w:style w:type="character" w:customStyle="1" w:styleId="HeaderorfooterArial">
    <w:name w:val="Header or footer + Arial"/>
    <w:aliases w:val="16.5 pt,Not Bold3,Italic"/>
    <w:basedOn w:val="Headerorfooter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33"/>
      <w:szCs w:val="33"/>
      <w:u w:val="none"/>
    </w:rPr>
  </w:style>
  <w:style w:type="character" w:customStyle="1" w:styleId="Headerorfooter4pt">
    <w:name w:val="Header or footer + 4 pt"/>
    <w:aliases w:val="Not Bold2,Italic1"/>
    <w:basedOn w:val="Headerorfooter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511pt">
    <w:name w:val="Body text (5) + 11 pt"/>
    <w:aliases w:val="Bold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Heading1">
    <w:name w:val="Heading #1_"/>
    <w:basedOn w:val="DefaultParagraphFont"/>
    <w:link w:val="Heading10"/>
    <w:rPr>
      <w:rFonts w:ascii="Arial" w:eastAsia="Arial" w:hAnsi="Arial" w:cs="Arial"/>
      <w:b/>
      <w:bCs/>
      <w:i/>
      <w:iCs/>
      <w:smallCaps w:val="0"/>
      <w:strike w:val="0"/>
      <w:spacing w:val="-30"/>
      <w:sz w:val="36"/>
      <w:szCs w:val="36"/>
      <w:u w:val="none"/>
    </w:rPr>
  </w:style>
  <w:style w:type="character" w:customStyle="1" w:styleId="Bodytext9">
    <w:name w:val="Body text (9)_"/>
    <w:basedOn w:val="DefaultParagraphFont"/>
    <w:link w:val="Bodytext9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NotItalic3">
    <w:name w:val="Body text + Not Italic3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vi-VN"/>
    </w:rPr>
  </w:style>
  <w:style w:type="character" w:customStyle="1" w:styleId="BodytextNotItalic2">
    <w:name w:val="Body text + Not Italic2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vi-VN"/>
    </w:rPr>
  </w:style>
  <w:style w:type="character" w:customStyle="1" w:styleId="Bodytext65pt">
    <w:name w:val="Body text + 6.5 pt"/>
    <w:aliases w:val="Not Italic3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/>
    </w:rPr>
  </w:style>
  <w:style w:type="character" w:customStyle="1" w:styleId="BodytextNotItalic1">
    <w:name w:val="Body text + Not Italic1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Bodytext10">
    <w:name w:val="Body text (10)_"/>
    <w:basedOn w:val="DefaultParagraphFont"/>
    <w:link w:val="Bodytext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75pt">
    <w:name w:val="Header or footer + 7.5 pt"/>
    <w:aliases w:val="Spacing 0 pt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vi-VN"/>
    </w:rPr>
  </w:style>
  <w:style w:type="character" w:customStyle="1" w:styleId="HeaderorfooterCalibri1">
    <w:name w:val="Header or footer + Calibri1"/>
    <w:aliases w:val="7 pt1,Not Bold1"/>
    <w:basedOn w:val="Headerorfooter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vi-VN"/>
    </w:rPr>
  </w:style>
  <w:style w:type="character" w:customStyle="1" w:styleId="Bodytext8pt">
    <w:name w:val="Body text + 8 pt"/>
    <w:aliases w:val="Bold1,Not Italic2,Spacing 0 pt2"/>
    <w:basedOn w:val="Bodytex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16"/>
      <w:szCs w:val="16"/>
      <w:u w:val="none"/>
      <w:lang w:val="vi-VN"/>
    </w:rPr>
  </w:style>
  <w:style w:type="character" w:customStyle="1" w:styleId="Bodytext8pt1">
    <w:name w:val="Body text + 8 pt1"/>
    <w:aliases w:val="Not Italic1,Spacing 0 pt1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16"/>
      <w:szCs w:val="16"/>
      <w:u w:val="none"/>
      <w:lang w:val="vi-VN"/>
    </w:rPr>
  </w:style>
  <w:style w:type="character" w:customStyle="1" w:styleId="Bodytext11">
    <w:name w:val="Body text (11)_"/>
    <w:basedOn w:val="DefaultParagraphFont"/>
    <w:link w:val="Bodytext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6"/>
      <w:szCs w:val="16"/>
      <w:u w:val="none"/>
    </w:rPr>
  </w:style>
  <w:style w:type="character" w:customStyle="1" w:styleId="Bodytext11Bold">
    <w:name w:val="Body text (11) + Bold"/>
    <w:basedOn w:val="Bodytext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vi-VN"/>
    </w:rPr>
  </w:style>
  <w:style w:type="paragraph" w:customStyle="1" w:styleId="Bodytext51">
    <w:name w:val="Body text (5)1"/>
    <w:basedOn w:val="Normal"/>
    <w:link w:val="Bodytext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163" w:lineRule="exact"/>
      <w:jc w:val="both"/>
    </w:pPr>
    <w:rPr>
      <w:rFonts w:ascii="Times New Roman" w:eastAsia="Times New Roman" w:hAnsi="Times New Roman" w:cs="Times New Roman"/>
      <w:b/>
      <w:bCs/>
      <w:spacing w:val="10"/>
      <w:sz w:val="16"/>
      <w:szCs w:val="16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163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420" w:line="163" w:lineRule="exact"/>
      <w:jc w:val="both"/>
    </w:pPr>
    <w:rPr>
      <w:rFonts w:ascii="Times New Roman" w:eastAsia="Times New Roman" w:hAnsi="Times New Roman" w:cs="Times New Roman"/>
      <w:b/>
      <w:bCs/>
      <w:spacing w:val="10"/>
      <w:sz w:val="16"/>
      <w:szCs w:val="16"/>
      <w:lang w:val="en-US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before="420" w:after="360" w:line="403" w:lineRule="exact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1">
    <w:name w:val="Body Text2"/>
    <w:basedOn w:val="Normal"/>
    <w:link w:val="Bodytext"/>
    <w:pPr>
      <w:shd w:val="clear" w:color="auto" w:fill="FFFFFF"/>
      <w:spacing w:line="293" w:lineRule="exac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Picturecaption">
    <w:name w:val="Picture caption"/>
    <w:basedOn w:val="Normal"/>
    <w:link w:val="Picturecaption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line="293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7">
    <w:name w:val="Body text (7)"/>
    <w:basedOn w:val="Normal"/>
    <w:link w:val="Bodytext7Exact"/>
    <w:pPr>
      <w:shd w:val="clear" w:color="auto" w:fill="FFFFFF"/>
      <w:spacing w:line="0" w:lineRule="atLeast"/>
    </w:pPr>
    <w:rPr>
      <w:rFonts w:ascii="Calibri" w:eastAsia="Calibri" w:hAnsi="Calibri" w:cs="Calibri"/>
      <w:spacing w:val="-4"/>
      <w:sz w:val="15"/>
      <w:szCs w:val="15"/>
    </w:rPr>
  </w:style>
  <w:style w:type="paragraph" w:customStyle="1" w:styleId="Picturecaption2">
    <w:name w:val="Picture caption (2)"/>
    <w:basedOn w:val="Normal"/>
    <w:link w:val="Picturecaption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6"/>
      <w:sz w:val="22"/>
      <w:szCs w:val="22"/>
    </w:rPr>
  </w:style>
  <w:style w:type="paragraph" w:customStyle="1" w:styleId="Bodytext81">
    <w:name w:val="Body text (8)1"/>
    <w:basedOn w:val="Normal"/>
    <w:link w:val="Bodytext8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Heading21">
    <w:name w:val="Heading #21"/>
    <w:basedOn w:val="Normal"/>
    <w:link w:val="Heading2"/>
    <w:pPr>
      <w:shd w:val="clear" w:color="auto" w:fill="FFFFFF"/>
      <w:spacing w:line="0" w:lineRule="atLeast"/>
      <w:jc w:val="center"/>
      <w:outlineLvl w:val="1"/>
    </w:pPr>
    <w:rPr>
      <w:rFonts w:ascii="Times New Roman" w:eastAsia="Times New Roman" w:hAnsi="Times New Roman" w:cs="Times New Roman"/>
      <w:i/>
      <w:iCs/>
      <w:spacing w:val="-30"/>
      <w:sz w:val="28"/>
      <w:szCs w:val="28"/>
    </w:rPr>
  </w:style>
  <w:style w:type="paragraph" w:customStyle="1" w:styleId="Headerorfooter1">
    <w:name w:val="Header or footer1"/>
    <w:basedOn w:val="Normal"/>
    <w:link w:val="Headerorfooter"/>
    <w:pPr>
      <w:shd w:val="clear" w:color="auto" w:fill="FFFFFF"/>
      <w:spacing w:line="168" w:lineRule="exact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420" w:line="0" w:lineRule="atLeast"/>
      <w:outlineLvl w:val="0"/>
    </w:pPr>
    <w:rPr>
      <w:rFonts w:ascii="Arial" w:eastAsia="Arial" w:hAnsi="Arial" w:cs="Arial"/>
      <w:b/>
      <w:bCs/>
      <w:i/>
      <w:iCs/>
      <w:spacing w:val="-30"/>
      <w:sz w:val="36"/>
      <w:szCs w:val="36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after="60" w:line="0" w:lineRule="atLeast"/>
      <w:jc w:val="both"/>
    </w:pPr>
    <w:rPr>
      <w:rFonts w:ascii="Arial" w:eastAsia="Arial" w:hAnsi="Arial" w:cs="Arial"/>
      <w:sz w:val="8"/>
      <w:szCs w:val="8"/>
    </w:rPr>
  </w:style>
  <w:style w:type="paragraph" w:customStyle="1" w:styleId="Bodytext100">
    <w:name w:val="Body text (10)"/>
    <w:basedOn w:val="Normal"/>
    <w:link w:val="Bodytext10"/>
    <w:pPr>
      <w:shd w:val="clear" w:color="auto" w:fill="FFFFFF"/>
      <w:spacing w:after="300" w:line="384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110">
    <w:name w:val="Body text (11)"/>
    <w:basedOn w:val="Normal"/>
    <w:link w:val="Bodytext11"/>
    <w:pPr>
      <w:shd w:val="clear" w:color="auto" w:fill="FFFFFF"/>
      <w:spacing w:before="300" w:line="259" w:lineRule="exact"/>
      <w:jc w:val="center"/>
    </w:pPr>
    <w:rPr>
      <w:rFonts w:ascii="Times New Roman" w:eastAsia="Times New Roman" w:hAnsi="Times New Roman" w:cs="Times New Roman"/>
      <w:spacing w:val="1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701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1AD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701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1A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7CD27-D42B-4991-9ED3-BB66F3EDC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2019-12-10T02:50:00Z</dcterms:created>
  <dcterms:modified xsi:type="dcterms:W3CDTF">2019-12-12T02:25:00Z</dcterms:modified>
</cp:coreProperties>
</file>